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4C8" w:rsidRDefault="00FA74C8" w:rsidP="00FA74C8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FA74C8">
        <w:rPr>
          <w:rFonts w:ascii="Times New Roman" w:hAnsi="Times New Roman" w:cs="Times New Roman"/>
          <w:sz w:val="28"/>
          <w:szCs w:val="28"/>
        </w:rPr>
        <w:t>Муниципальные показатели по выявлению. Развитию и поддержке одаренных детей в муниципальном образовании-</w:t>
      </w:r>
    </w:p>
    <w:p w:rsidR="00102086" w:rsidRDefault="00FA74C8" w:rsidP="00FA74C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74C8">
        <w:rPr>
          <w:rFonts w:ascii="Times New Roman" w:hAnsi="Times New Roman" w:cs="Times New Roman"/>
          <w:b/>
          <w:sz w:val="28"/>
          <w:szCs w:val="28"/>
        </w:rPr>
        <w:t>Захаровский муниципальный район</w:t>
      </w:r>
    </w:p>
    <w:tbl>
      <w:tblPr>
        <w:tblStyle w:val="a3"/>
        <w:tblW w:w="10807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993"/>
        <w:gridCol w:w="7655"/>
        <w:gridCol w:w="2159"/>
      </w:tblGrid>
      <w:tr w:rsidR="00B56945" w:rsidTr="002F6A26">
        <w:trPr>
          <w:trHeight w:val="326"/>
        </w:trPr>
        <w:tc>
          <w:tcPr>
            <w:tcW w:w="993" w:type="dxa"/>
          </w:tcPr>
          <w:p w:rsidR="00FA74C8" w:rsidRPr="00FC19B6" w:rsidRDefault="00FA74C8" w:rsidP="00FA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19B6">
              <w:rPr>
                <w:rFonts w:ascii="Times New Roman" w:hAnsi="Times New Roman" w:cs="Times New Roman"/>
                <w:sz w:val="28"/>
                <w:szCs w:val="28"/>
              </w:rPr>
              <w:t>№п/п</w:t>
            </w:r>
          </w:p>
        </w:tc>
        <w:tc>
          <w:tcPr>
            <w:tcW w:w="7655" w:type="dxa"/>
          </w:tcPr>
          <w:p w:rsidR="00FA74C8" w:rsidRPr="00FC19B6" w:rsidRDefault="00FA74C8" w:rsidP="00FA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19B6">
              <w:rPr>
                <w:rFonts w:ascii="Times New Roman" w:hAnsi="Times New Roman" w:cs="Times New Roman"/>
                <w:sz w:val="28"/>
                <w:szCs w:val="28"/>
              </w:rPr>
              <w:t>Муниципальный показатель</w:t>
            </w:r>
          </w:p>
        </w:tc>
        <w:tc>
          <w:tcPr>
            <w:tcW w:w="2159" w:type="dxa"/>
          </w:tcPr>
          <w:p w:rsidR="00FA74C8" w:rsidRPr="00FC19B6" w:rsidRDefault="00FA74C8" w:rsidP="00FA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19B6" w:rsidTr="002F6A26">
        <w:trPr>
          <w:trHeight w:val="326"/>
        </w:trPr>
        <w:tc>
          <w:tcPr>
            <w:tcW w:w="10807" w:type="dxa"/>
            <w:gridSpan w:val="3"/>
          </w:tcPr>
          <w:p w:rsidR="00E675B5" w:rsidRDefault="00E675B5" w:rsidP="00FA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19B6" w:rsidRDefault="00FC19B6" w:rsidP="00FA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выявлению таланта</w:t>
            </w:r>
          </w:p>
          <w:p w:rsidR="00E675B5" w:rsidRPr="00FC19B6" w:rsidRDefault="00E675B5" w:rsidP="00FA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6945" w:rsidTr="002F6A26">
        <w:trPr>
          <w:trHeight w:val="995"/>
        </w:trPr>
        <w:tc>
          <w:tcPr>
            <w:tcW w:w="993" w:type="dxa"/>
          </w:tcPr>
          <w:p w:rsidR="00FA74C8" w:rsidRPr="00FC19B6" w:rsidRDefault="00FC19B6" w:rsidP="00FA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655" w:type="dxa"/>
          </w:tcPr>
          <w:p w:rsidR="00FA74C8" w:rsidRPr="00FC19B6" w:rsidRDefault="00E675B5" w:rsidP="00FC19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Утвержденные на школьном уровне </w:t>
            </w:r>
            <w:r w:rsidR="00FC19B6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 или подпрограммы, локальные акты по работе с лицами, проявившими выдающиеся способности</w:t>
            </w:r>
          </w:p>
        </w:tc>
        <w:tc>
          <w:tcPr>
            <w:tcW w:w="2159" w:type="dxa"/>
          </w:tcPr>
          <w:p w:rsidR="00FA74C8" w:rsidRPr="00FC19B6" w:rsidRDefault="00FC19B6" w:rsidP="00FA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единица</w:t>
            </w:r>
          </w:p>
        </w:tc>
      </w:tr>
      <w:tr w:rsidR="00B56945" w:rsidTr="002F6A26">
        <w:trPr>
          <w:trHeight w:val="995"/>
        </w:trPr>
        <w:tc>
          <w:tcPr>
            <w:tcW w:w="993" w:type="dxa"/>
          </w:tcPr>
          <w:p w:rsidR="00FA74C8" w:rsidRPr="00FC19B6" w:rsidRDefault="00FC19B6" w:rsidP="00FA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655" w:type="dxa"/>
          </w:tcPr>
          <w:p w:rsidR="00FA74C8" w:rsidRPr="00FC19B6" w:rsidRDefault="00FC19B6" w:rsidP="00FC19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Доля учащихся, принявших участие во всероссийской олимпиаде школьников по этапам (школьный, муниципальный, региональный, всероссийский)</w:t>
            </w:r>
          </w:p>
        </w:tc>
        <w:tc>
          <w:tcPr>
            <w:tcW w:w="2159" w:type="dxa"/>
          </w:tcPr>
          <w:p w:rsidR="00FA74C8" w:rsidRPr="00FC19B6" w:rsidRDefault="00FC19B6" w:rsidP="00FA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B56945" w:rsidTr="002F6A26">
        <w:trPr>
          <w:trHeight w:val="995"/>
        </w:trPr>
        <w:tc>
          <w:tcPr>
            <w:tcW w:w="993" w:type="dxa"/>
          </w:tcPr>
          <w:p w:rsidR="00FA74C8" w:rsidRPr="00FC19B6" w:rsidRDefault="00FC19B6" w:rsidP="00FA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655" w:type="dxa"/>
          </w:tcPr>
          <w:p w:rsidR="00FA74C8" w:rsidRPr="00FC19B6" w:rsidRDefault="00FC19B6" w:rsidP="00FC19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Доля предметов всероссийской олимпиады школьников, в которых участвуют школьники ОО</w:t>
            </w:r>
            <w:r w:rsidR="00312406">
              <w:rPr>
                <w:rFonts w:ascii="Times New Roman" w:hAnsi="Times New Roman" w:cs="Times New Roman"/>
                <w:sz w:val="28"/>
                <w:szCs w:val="28"/>
              </w:rPr>
              <w:t xml:space="preserve"> от общего количества предметов всероссийской олимпиады школьников</w:t>
            </w:r>
          </w:p>
        </w:tc>
        <w:tc>
          <w:tcPr>
            <w:tcW w:w="2159" w:type="dxa"/>
          </w:tcPr>
          <w:p w:rsidR="00FA74C8" w:rsidRPr="00FC19B6" w:rsidRDefault="00312406" w:rsidP="00FA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B56945" w:rsidTr="002F6A26">
        <w:trPr>
          <w:trHeight w:val="1010"/>
        </w:trPr>
        <w:tc>
          <w:tcPr>
            <w:tcW w:w="993" w:type="dxa"/>
          </w:tcPr>
          <w:p w:rsidR="00FA74C8" w:rsidRPr="00FC19B6" w:rsidRDefault="00312406" w:rsidP="00FA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655" w:type="dxa"/>
          </w:tcPr>
          <w:p w:rsidR="00FA74C8" w:rsidRPr="00FC19B6" w:rsidRDefault="00312406" w:rsidP="00FC19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Доля учащихся, ставших победителями и призерами всероссийской олимпиады школьников</w:t>
            </w:r>
            <w:r w:rsidR="00435E85">
              <w:rPr>
                <w:rFonts w:ascii="Times New Roman" w:hAnsi="Times New Roman" w:cs="Times New Roman"/>
                <w:sz w:val="28"/>
                <w:szCs w:val="28"/>
              </w:rPr>
              <w:t xml:space="preserve"> по этапам (школьный, муниципальный, региональный, заключительный)</w:t>
            </w:r>
          </w:p>
        </w:tc>
        <w:tc>
          <w:tcPr>
            <w:tcW w:w="2159" w:type="dxa"/>
          </w:tcPr>
          <w:p w:rsidR="00FA74C8" w:rsidRPr="00FC19B6" w:rsidRDefault="00435E85" w:rsidP="00FA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435E85" w:rsidTr="002F6A26">
        <w:trPr>
          <w:trHeight w:val="326"/>
        </w:trPr>
        <w:tc>
          <w:tcPr>
            <w:tcW w:w="10807" w:type="dxa"/>
            <w:gridSpan w:val="3"/>
          </w:tcPr>
          <w:p w:rsidR="00E675B5" w:rsidRDefault="00E675B5" w:rsidP="00FA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5E85" w:rsidRDefault="00435E85" w:rsidP="00FA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поддержке и развитию таланта</w:t>
            </w:r>
          </w:p>
          <w:p w:rsidR="00E675B5" w:rsidRPr="00FC19B6" w:rsidRDefault="00E675B5" w:rsidP="00FA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6945" w:rsidTr="002F6A26">
        <w:trPr>
          <w:trHeight w:val="995"/>
        </w:trPr>
        <w:tc>
          <w:tcPr>
            <w:tcW w:w="993" w:type="dxa"/>
          </w:tcPr>
          <w:p w:rsidR="00FA74C8" w:rsidRPr="00FC19B6" w:rsidRDefault="00435E85" w:rsidP="00FA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655" w:type="dxa"/>
          </w:tcPr>
          <w:p w:rsidR="00FA74C8" w:rsidRPr="00FC19B6" w:rsidRDefault="00435E85" w:rsidP="00FC19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Доля талантливых детей, получивших адресную поддержку в общем числе одаренных детей</w:t>
            </w:r>
            <w:r w:rsidR="005929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(премии, стипендии Губернатора, премии</w:t>
            </w:r>
            <w:r w:rsidR="00592915">
              <w:rPr>
                <w:rFonts w:ascii="Times New Roman" w:hAnsi="Times New Roman" w:cs="Times New Roman"/>
                <w:sz w:val="28"/>
                <w:szCs w:val="28"/>
              </w:rPr>
              <w:t xml:space="preserve"> Главы)</w:t>
            </w:r>
          </w:p>
        </w:tc>
        <w:tc>
          <w:tcPr>
            <w:tcW w:w="2159" w:type="dxa"/>
          </w:tcPr>
          <w:p w:rsidR="00FA74C8" w:rsidRPr="00FC19B6" w:rsidRDefault="00592915" w:rsidP="00FA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B56945" w:rsidTr="002F6A26">
        <w:trPr>
          <w:trHeight w:val="652"/>
        </w:trPr>
        <w:tc>
          <w:tcPr>
            <w:tcW w:w="993" w:type="dxa"/>
          </w:tcPr>
          <w:p w:rsidR="00FA74C8" w:rsidRPr="00FC19B6" w:rsidRDefault="00C4128F" w:rsidP="00FA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655" w:type="dxa"/>
          </w:tcPr>
          <w:p w:rsidR="00FA74C8" w:rsidRPr="00FC19B6" w:rsidRDefault="00C4128F" w:rsidP="00FC19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обучающихся, принимающих участие в научной, исследовательской и проектной деятельности</w:t>
            </w:r>
          </w:p>
        </w:tc>
        <w:tc>
          <w:tcPr>
            <w:tcW w:w="2159" w:type="dxa"/>
          </w:tcPr>
          <w:p w:rsidR="00FA74C8" w:rsidRPr="00FC19B6" w:rsidRDefault="00C4128F" w:rsidP="00FA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единица</w:t>
            </w:r>
          </w:p>
        </w:tc>
      </w:tr>
      <w:tr w:rsidR="00B56945" w:rsidTr="002F6A26">
        <w:trPr>
          <w:trHeight w:val="326"/>
        </w:trPr>
        <w:tc>
          <w:tcPr>
            <w:tcW w:w="993" w:type="dxa"/>
          </w:tcPr>
          <w:p w:rsidR="00FA74C8" w:rsidRPr="00FC19B6" w:rsidRDefault="00B56945" w:rsidP="00FA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655" w:type="dxa"/>
          </w:tcPr>
          <w:p w:rsidR="00FA74C8" w:rsidRPr="00FC19B6" w:rsidRDefault="00B56945" w:rsidP="00FC19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банка данных по работе с талантливыми детьми</w:t>
            </w:r>
          </w:p>
        </w:tc>
        <w:tc>
          <w:tcPr>
            <w:tcW w:w="2159" w:type="dxa"/>
          </w:tcPr>
          <w:p w:rsidR="00FA74C8" w:rsidRPr="00FC19B6" w:rsidRDefault="00516C69" w:rsidP="00FA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B56945">
              <w:rPr>
                <w:rFonts w:ascii="Times New Roman" w:hAnsi="Times New Roman" w:cs="Times New Roman"/>
                <w:sz w:val="28"/>
                <w:szCs w:val="28"/>
              </w:rPr>
              <w:t>диница</w:t>
            </w:r>
          </w:p>
        </w:tc>
      </w:tr>
      <w:tr w:rsidR="004B49EC" w:rsidTr="002F6A26">
        <w:trPr>
          <w:trHeight w:val="995"/>
        </w:trPr>
        <w:tc>
          <w:tcPr>
            <w:tcW w:w="993" w:type="dxa"/>
          </w:tcPr>
          <w:p w:rsidR="004B49EC" w:rsidRDefault="00E675B5" w:rsidP="00FA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655" w:type="dxa"/>
          </w:tcPr>
          <w:p w:rsidR="004B49EC" w:rsidRDefault="004B49EC" w:rsidP="00FC19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Доля одаренных школьников,</w:t>
            </w:r>
            <w:r w:rsidR="002F6A2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прошедших</w:t>
            </w:r>
            <w:r w:rsidR="002F6A26">
              <w:rPr>
                <w:rFonts w:ascii="Times New Roman" w:hAnsi="Times New Roman" w:cs="Times New Roman"/>
                <w:sz w:val="28"/>
                <w:szCs w:val="28"/>
              </w:rPr>
              <w:t xml:space="preserve"> подготовку в профильных лагерях и сменах</w:t>
            </w:r>
          </w:p>
        </w:tc>
        <w:tc>
          <w:tcPr>
            <w:tcW w:w="2159" w:type="dxa"/>
          </w:tcPr>
          <w:p w:rsidR="004B49EC" w:rsidRDefault="00516C69" w:rsidP="00FA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2F6A26">
              <w:rPr>
                <w:rFonts w:ascii="Times New Roman" w:hAnsi="Times New Roman" w:cs="Times New Roman"/>
                <w:sz w:val="28"/>
                <w:szCs w:val="28"/>
              </w:rPr>
              <w:t>роцент</w:t>
            </w:r>
          </w:p>
        </w:tc>
      </w:tr>
      <w:tr w:rsidR="002F6A26" w:rsidTr="002F6A26">
        <w:trPr>
          <w:trHeight w:val="995"/>
        </w:trPr>
        <w:tc>
          <w:tcPr>
            <w:tcW w:w="993" w:type="dxa"/>
          </w:tcPr>
          <w:p w:rsidR="002F6A26" w:rsidRDefault="00E675B5" w:rsidP="00FA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655" w:type="dxa"/>
          </w:tcPr>
          <w:p w:rsidR="002F6A26" w:rsidRDefault="002F6A26" w:rsidP="00FC19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Доля школьников, прошедших подготовку на олимпиадных сборах</w:t>
            </w:r>
          </w:p>
        </w:tc>
        <w:tc>
          <w:tcPr>
            <w:tcW w:w="2159" w:type="dxa"/>
          </w:tcPr>
          <w:p w:rsidR="002F6A26" w:rsidRDefault="002F6A26" w:rsidP="00FA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</w:tbl>
    <w:p w:rsidR="00FA74C8" w:rsidRPr="00FA74C8" w:rsidRDefault="00FA74C8" w:rsidP="00FA74C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FA74C8" w:rsidRPr="00FA74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07B"/>
    <w:rsid w:val="00102086"/>
    <w:rsid w:val="002F6A26"/>
    <w:rsid w:val="00312406"/>
    <w:rsid w:val="00435E85"/>
    <w:rsid w:val="004B49EC"/>
    <w:rsid w:val="00516C69"/>
    <w:rsid w:val="00592915"/>
    <w:rsid w:val="009B707B"/>
    <w:rsid w:val="00B56945"/>
    <w:rsid w:val="00C4128F"/>
    <w:rsid w:val="00DD32D6"/>
    <w:rsid w:val="00E023C3"/>
    <w:rsid w:val="00E675B5"/>
    <w:rsid w:val="00FA74C8"/>
    <w:rsid w:val="00FC1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A74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A74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порпплпалпа</dc:creator>
  <cp:lastModifiedBy>Пользователь Windows</cp:lastModifiedBy>
  <cp:revision>2</cp:revision>
  <dcterms:created xsi:type="dcterms:W3CDTF">2021-06-08T13:20:00Z</dcterms:created>
  <dcterms:modified xsi:type="dcterms:W3CDTF">2021-06-08T13:20:00Z</dcterms:modified>
</cp:coreProperties>
</file>